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第09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2025年04月14日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康佰家医药集团股份有限公司宁化西门店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闽明食药监械经营备20196008号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福建康佰家(宁化西门店)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2025.4.7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福建康佰家(宁化西门店)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5F3293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2025-04-11T09:06:44Z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